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86C" w:rsidRDefault="009D310A" w:rsidP="003B12E3">
      <w:pPr>
        <w:pStyle w:val="Title"/>
      </w:pPr>
      <w:r>
        <w:t xml:space="preserve">How </w:t>
      </w:r>
      <w:r w:rsidR="00AA7345">
        <w:t>will the data you collect inform teacher practice to improve</w:t>
      </w:r>
      <w:r>
        <w:t xml:space="preserve"> student learning? </w:t>
      </w:r>
    </w:p>
    <w:p w:rsidR="003B12E3" w:rsidRDefault="009D310A" w:rsidP="00AA7345">
      <w:pPr>
        <w:pStyle w:val="Heading2"/>
      </w:pPr>
      <w:r>
        <w:t>Agreement:</w:t>
      </w:r>
    </w:p>
    <w:p w:rsidR="009D310A" w:rsidRDefault="009D310A" w:rsidP="003B12E3">
      <w:r>
        <w:t>Which parts of the text do we agree with in terms of our work?</w:t>
      </w:r>
    </w:p>
    <w:p w:rsidR="009D310A" w:rsidRDefault="009D310A" w:rsidP="003B12E3"/>
    <w:p w:rsidR="009D310A" w:rsidRDefault="009D310A" w:rsidP="003B12E3"/>
    <w:p w:rsidR="00AA7345" w:rsidRDefault="00AA7345" w:rsidP="00AA7345">
      <w:pPr>
        <w:pStyle w:val="Heading2"/>
      </w:pPr>
    </w:p>
    <w:p w:rsidR="00AA7345" w:rsidRDefault="00AA7345" w:rsidP="00AA7345">
      <w:pPr>
        <w:pStyle w:val="Heading2"/>
      </w:pPr>
    </w:p>
    <w:p w:rsidR="009D310A" w:rsidRDefault="009D310A" w:rsidP="00AA7345">
      <w:pPr>
        <w:pStyle w:val="Heading2"/>
      </w:pPr>
      <w:r>
        <w:t>Aspiration:</w:t>
      </w:r>
    </w:p>
    <w:p w:rsidR="009D310A" w:rsidRDefault="009D310A" w:rsidP="003B12E3">
      <w:r>
        <w:t>Which parts of the text do we aspire to or want to work toward?</w:t>
      </w:r>
    </w:p>
    <w:p w:rsidR="009D310A" w:rsidRDefault="009D310A" w:rsidP="003B12E3"/>
    <w:p w:rsidR="009D310A" w:rsidRDefault="009D310A" w:rsidP="003B12E3"/>
    <w:p w:rsidR="00AA7345" w:rsidRDefault="00AA7345" w:rsidP="00AA7345">
      <w:pPr>
        <w:pStyle w:val="Heading2"/>
      </w:pPr>
    </w:p>
    <w:p w:rsidR="00AA7345" w:rsidRDefault="00AA7345" w:rsidP="00AA7345">
      <w:pPr>
        <w:pStyle w:val="Heading2"/>
      </w:pPr>
    </w:p>
    <w:p w:rsidR="009D310A" w:rsidRDefault="009D310A" w:rsidP="00AA7345">
      <w:pPr>
        <w:pStyle w:val="Heading2"/>
      </w:pPr>
      <w:r>
        <w:t>Alignment:</w:t>
      </w:r>
    </w:p>
    <w:p w:rsidR="009D310A" w:rsidRDefault="009D310A" w:rsidP="003B12E3">
      <w:r>
        <w:t>What is the current reality, and what is the gap between where we are and our aspirations?</w:t>
      </w:r>
    </w:p>
    <w:p w:rsidR="009D310A" w:rsidRDefault="009D310A" w:rsidP="003B12E3"/>
    <w:p w:rsidR="009D310A" w:rsidRDefault="009D310A" w:rsidP="003B12E3"/>
    <w:p w:rsidR="00AA7345" w:rsidRDefault="00AA7345" w:rsidP="00AA7345">
      <w:pPr>
        <w:pStyle w:val="Heading2"/>
      </w:pPr>
      <w:bookmarkStart w:id="0" w:name="_GoBack"/>
      <w:bookmarkEnd w:id="0"/>
    </w:p>
    <w:p w:rsidR="00AA7345" w:rsidRDefault="00AA7345" w:rsidP="00AA7345">
      <w:pPr>
        <w:pStyle w:val="Heading2"/>
      </w:pPr>
    </w:p>
    <w:p w:rsidR="009D310A" w:rsidRDefault="009D310A" w:rsidP="00AA7345">
      <w:pPr>
        <w:pStyle w:val="Heading2"/>
      </w:pPr>
      <w:r>
        <w:t>Adjustments:</w:t>
      </w:r>
    </w:p>
    <w:p w:rsidR="009D310A" w:rsidRDefault="009D310A" w:rsidP="003B12E3">
      <w:r>
        <w:t xml:space="preserve">What needs </w:t>
      </w:r>
      <w:r w:rsidR="00AA7345">
        <w:t xml:space="preserve">to be done for us to succeed? </w:t>
      </w:r>
    </w:p>
    <w:p w:rsidR="009D310A" w:rsidRPr="003B12E3" w:rsidRDefault="009D310A" w:rsidP="003B12E3"/>
    <w:sectPr w:rsidR="009D310A" w:rsidRPr="003B12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E3"/>
    <w:rsid w:val="002227E7"/>
    <w:rsid w:val="003B12E3"/>
    <w:rsid w:val="00756D28"/>
    <w:rsid w:val="009D310A"/>
    <w:rsid w:val="00AA7345"/>
    <w:rsid w:val="00CC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73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73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B12E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12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AA73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A73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73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73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B12E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12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AA73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A73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cfox</dc:creator>
  <cp:lastModifiedBy>cfox</cp:lastModifiedBy>
  <cp:revision>1</cp:revision>
  <dcterms:created xsi:type="dcterms:W3CDTF">2013-11-12T21:06:00Z</dcterms:created>
  <dcterms:modified xsi:type="dcterms:W3CDTF">2013-11-12T21:43:00Z</dcterms:modified>
</cp:coreProperties>
</file>